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4A8CA" w14:textId="77777777" w:rsidR="0071308E" w:rsidRDefault="0071308E" w:rsidP="0071308E">
      <w:pPr>
        <w:bidi/>
        <w:spacing w:after="0"/>
        <w:ind w:right="385"/>
        <w:jc w:val="center"/>
        <w:rPr>
          <w:rFonts w:ascii="Sakkal Majalla" w:eastAsia="Sakkal Majalla" w:hAnsi="Sakkal Majalla" w:cs="Sakkal Majalla"/>
          <w:b/>
          <w:bCs/>
          <w:sz w:val="28"/>
          <w:szCs w:val="28"/>
          <w:lang w:bidi="ar-OM"/>
        </w:rPr>
      </w:pPr>
    </w:p>
    <w:p w14:paraId="5EEBF64B" w14:textId="77777777" w:rsidR="0071308E" w:rsidRDefault="0071308E" w:rsidP="0071308E">
      <w:pPr>
        <w:bidi/>
        <w:spacing w:after="0"/>
        <w:ind w:right="385"/>
        <w:jc w:val="center"/>
        <w:rPr>
          <w:rFonts w:ascii="Sakkal Majalla" w:eastAsia="Sakkal Majalla" w:hAnsi="Sakkal Majalla" w:cs="Sakkal Majalla"/>
          <w:b/>
          <w:bCs/>
          <w:sz w:val="28"/>
          <w:szCs w:val="28"/>
          <w:rtl/>
          <w:lang w:bidi="ar-OM"/>
        </w:rPr>
      </w:pPr>
    </w:p>
    <w:p w14:paraId="1D547BD5" w14:textId="77777777" w:rsidR="00F37A76" w:rsidRDefault="00F37A76" w:rsidP="00F55C91">
      <w:pPr>
        <w:bidi/>
        <w:spacing w:after="0"/>
        <w:ind w:right="385"/>
        <w:jc w:val="center"/>
        <w:rPr>
          <w:rFonts w:ascii="Sakkal Majalla" w:eastAsia="Sakkal Majalla" w:hAnsi="Sakkal Majalla" w:cs="Sakkal Majalla"/>
          <w:b/>
          <w:bCs/>
          <w:sz w:val="28"/>
          <w:szCs w:val="28"/>
          <w:rtl/>
          <w:lang w:bidi="ar-OM"/>
        </w:rPr>
      </w:pPr>
      <w:r w:rsidRPr="0071308E">
        <w:rPr>
          <w:rFonts w:ascii="Sakkal Majalla" w:eastAsia="Sakkal Majalla" w:hAnsi="Sakkal Majalla" w:cs="Sakkal Majalla"/>
          <w:b/>
          <w:bCs/>
          <w:sz w:val="28"/>
          <w:szCs w:val="28"/>
          <w:rtl/>
          <w:lang w:bidi="ar-OM"/>
        </w:rPr>
        <w:t>استمارة تقديم طلب الترشح لوظيفة في المعهد التخصصي للتدريب المهني للمعلمين</w:t>
      </w:r>
    </w:p>
    <w:p w14:paraId="4D1F5306" w14:textId="77777777" w:rsidR="00F37A76" w:rsidRPr="00DA3FCF" w:rsidRDefault="00F37A76" w:rsidP="0071308E">
      <w:pPr>
        <w:spacing w:after="0"/>
        <w:ind w:right="385"/>
        <w:rPr>
          <w:rFonts w:cs="DecoType Naskh Special"/>
          <w:b/>
          <w:bCs/>
          <w:sz w:val="28"/>
          <w:szCs w:val="28"/>
          <w:rtl/>
          <w:lang w:bidi="ar-OM"/>
        </w:rPr>
      </w:pPr>
    </w:p>
    <w:p w14:paraId="45C0F34F" w14:textId="77777777" w:rsidR="00F37A76" w:rsidRPr="0071308E" w:rsidRDefault="00F37A76" w:rsidP="00F37A76">
      <w:pPr>
        <w:pBdr>
          <w:bottom w:val="single" w:sz="4" w:space="1" w:color="auto"/>
        </w:pBd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OM"/>
        </w:rPr>
      </w:pPr>
      <w:r w:rsidRPr="0071308E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OM"/>
        </w:rPr>
        <w:t>اسم الوظيفة................  رقم الوظيفة (                )</w:t>
      </w:r>
    </w:p>
    <w:p w14:paraId="1642E748" w14:textId="4066BDBA" w:rsidR="0071308E" w:rsidRPr="0071308E" w:rsidRDefault="00F37A76" w:rsidP="00AD67B6">
      <w:pPr>
        <w:bidi/>
        <w:jc w:val="lowKashida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6368BC">
        <w:rPr>
          <w:rFonts w:ascii="Sakkal Majalla" w:hAnsi="Sakkal Majalla" w:cs="Sakkal Majalla"/>
          <w:color w:val="FF0000"/>
          <w:sz w:val="28"/>
          <w:szCs w:val="28"/>
          <w:rtl/>
        </w:rPr>
        <w:t>على ا</w:t>
      </w:r>
      <w:r w:rsidRPr="0071308E">
        <w:rPr>
          <w:rFonts w:ascii="Sakkal Majalla" w:hAnsi="Sakkal Majalla" w:cs="Sakkal Majalla"/>
          <w:sz w:val="28"/>
          <w:szCs w:val="28"/>
          <w:rtl/>
        </w:rPr>
        <w:t>لمتقدمين للترشح تعبئة جميع بيانات الاستمارة</w:t>
      </w:r>
      <w:r w:rsidR="0071308E" w:rsidRPr="007130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1308E" w:rsidRPr="006368BC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وإدراج الوثائق المطلوبة</w:t>
      </w:r>
      <w:r w:rsidR="006368BC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على أن يتم تسليمها ورقيا لقسم التنسيق والمتابعة بمكتب المدير العام للمعهد التخصصي للتدريب المهني للمعلمين بمحافظة مسقط وذلك خلال </w:t>
      </w:r>
      <w:r w:rsidR="0071308E" w:rsidRPr="006368BC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AD67B6" w:rsidRPr="00AD67B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OM"/>
        </w:rPr>
        <w:t xml:space="preserve">خمسة عشر يوم </w:t>
      </w:r>
      <w:r w:rsidR="00AD67B6" w:rsidRPr="00AD67B6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OM"/>
        </w:rPr>
        <w:t>عمل من تاريخ نشر هذا الإعلان في البوابة التعليمية</w:t>
      </w:r>
      <w:r w:rsidRPr="0071308E">
        <w:rPr>
          <w:rFonts w:ascii="Sakkal Majalla" w:hAnsi="Sakkal Majalla" w:cs="Sakkal Majalla"/>
          <w:color w:val="000000" w:themeColor="text1"/>
          <w:sz w:val="28"/>
          <w:szCs w:val="28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4A0" w:firstRow="1" w:lastRow="0" w:firstColumn="1" w:lastColumn="0" w:noHBand="0" w:noVBand="1"/>
      </w:tblPr>
      <w:tblGrid>
        <w:gridCol w:w="1706"/>
        <w:gridCol w:w="653"/>
        <w:gridCol w:w="851"/>
        <w:gridCol w:w="1212"/>
        <w:gridCol w:w="1339"/>
        <w:gridCol w:w="1920"/>
        <w:gridCol w:w="1335"/>
      </w:tblGrid>
      <w:tr w:rsidR="00A95B9D" w:rsidRPr="0071308E" w14:paraId="297007F4" w14:textId="77777777" w:rsidTr="00C7435C">
        <w:trPr>
          <w:trHeight w:val="726"/>
          <w:jc w:val="center"/>
        </w:trPr>
        <w:tc>
          <w:tcPr>
            <w:tcW w:w="9016" w:type="dxa"/>
            <w:gridSpan w:val="7"/>
            <w:shd w:val="clear" w:color="auto" w:fill="B8CCE4"/>
            <w:vAlign w:val="center"/>
          </w:tcPr>
          <w:p w14:paraId="1FAF76DF" w14:textId="267F5A78" w:rsidR="00A95B9D" w:rsidRPr="0071308E" w:rsidRDefault="00A95B9D" w:rsidP="00C7435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أولاً: البيانات الشخصية</w:t>
            </w:r>
          </w:p>
        </w:tc>
      </w:tr>
      <w:tr w:rsidR="00A95B9D" w:rsidRPr="0071308E" w14:paraId="1241C111" w14:textId="77777777" w:rsidTr="00A95B9D">
        <w:trPr>
          <w:trHeight w:val="20"/>
          <w:jc w:val="center"/>
        </w:trPr>
        <w:tc>
          <w:tcPr>
            <w:tcW w:w="3210" w:type="dxa"/>
            <w:gridSpan w:val="3"/>
            <w:shd w:val="clear" w:color="auto" w:fill="DBE5F1"/>
          </w:tcPr>
          <w:p w14:paraId="49EDE54B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الاسم الثلاثي مع القبيلة</w:t>
            </w:r>
          </w:p>
        </w:tc>
        <w:tc>
          <w:tcPr>
            <w:tcW w:w="5806" w:type="dxa"/>
            <w:gridSpan w:val="4"/>
          </w:tcPr>
          <w:p w14:paraId="46825D4A" w14:textId="6AFD45EC" w:rsidR="00A95B9D" w:rsidRPr="0071308E" w:rsidRDefault="00A95B9D" w:rsidP="003B0CCF">
            <w:pPr>
              <w:pStyle w:val="NoSpacing"/>
              <w:bidi/>
              <w:rPr>
                <w:rFonts w:ascii="Sakkal Majalla" w:hAnsi="Sakkal Majalla" w:cs="Sakkal Majalla"/>
                <w:color w:val="000000" w:themeColor="text1"/>
              </w:rPr>
            </w:pPr>
          </w:p>
        </w:tc>
      </w:tr>
      <w:tr w:rsidR="00A95B9D" w:rsidRPr="0071308E" w14:paraId="0D40182A" w14:textId="77777777" w:rsidTr="00A95B9D">
        <w:trPr>
          <w:trHeight w:val="20"/>
          <w:jc w:val="center"/>
        </w:trPr>
        <w:tc>
          <w:tcPr>
            <w:tcW w:w="3210" w:type="dxa"/>
            <w:gridSpan w:val="3"/>
            <w:shd w:val="clear" w:color="auto" w:fill="DBE5F1"/>
          </w:tcPr>
          <w:p w14:paraId="7F987334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الرقم المدني</w:t>
            </w:r>
          </w:p>
        </w:tc>
        <w:tc>
          <w:tcPr>
            <w:tcW w:w="5806" w:type="dxa"/>
            <w:gridSpan w:val="4"/>
          </w:tcPr>
          <w:p w14:paraId="16887D6A" w14:textId="1D7A2BAF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A95B9D" w:rsidRPr="0071308E" w14:paraId="657F5AB9" w14:textId="77777777" w:rsidTr="00A95B9D">
        <w:trPr>
          <w:trHeight w:val="20"/>
          <w:jc w:val="center"/>
        </w:trPr>
        <w:tc>
          <w:tcPr>
            <w:tcW w:w="3210" w:type="dxa"/>
            <w:gridSpan w:val="3"/>
            <w:shd w:val="clear" w:color="auto" w:fill="DBE5F1"/>
          </w:tcPr>
          <w:p w14:paraId="6EEBAFC3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المسمى الوظيفي الحالي</w:t>
            </w:r>
          </w:p>
        </w:tc>
        <w:tc>
          <w:tcPr>
            <w:tcW w:w="5806" w:type="dxa"/>
            <w:gridSpan w:val="4"/>
          </w:tcPr>
          <w:p w14:paraId="62C2C7FF" w14:textId="2CFCEA06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A95B9D" w:rsidRPr="0071308E" w14:paraId="4DB432F4" w14:textId="77777777" w:rsidTr="00A95B9D">
        <w:trPr>
          <w:trHeight w:val="20"/>
          <w:jc w:val="center"/>
        </w:trPr>
        <w:tc>
          <w:tcPr>
            <w:tcW w:w="3210" w:type="dxa"/>
            <w:gridSpan w:val="3"/>
            <w:tcBorders>
              <w:bottom w:val="single" w:sz="4" w:space="0" w:color="244061"/>
            </w:tcBorders>
            <w:shd w:val="clear" w:color="auto" w:fill="DBE5F1"/>
          </w:tcPr>
          <w:p w14:paraId="61C86A49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OM"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OM"/>
              </w:rPr>
              <w:t>الرقم الوظيفي</w:t>
            </w:r>
          </w:p>
        </w:tc>
        <w:tc>
          <w:tcPr>
            <w:tcW w:w="5806" w:type="dxa"/>
            <w:gridSpan w:val="4"/>
            <w:tcBorders>
              <w:bottom w:val="single" w:sz="4" w:space="0" w:color="244061"/>
            </w:tcBorders>
          </w:tcPr>
          <w:p w14:paraId="60A24EC1" w14:textId="177832CE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A95B9D" w:rsidRPr="0071308E" w14:paraId="7F28959D" w14:textId="77777777" w:rsidTr="00A95B9D">
        <w:trPr>
          <w:trHeight w:val="20"/>
          <w:jc w:val="center"/>
        </w:trPr>
        <w:tc>
          <w:tcPr>
            <w:tcW w:w="3210" w:type="dxa"/>
            <w:gridSpan w:val="3"/>
            <w:tcBorders>
              <w:bottom w:val="single" w:sz="4" w:space="0" w:color="244061"/>
            </w:tcBorders>
            <w:shd w:val="clear" w:color="auto" w:fill="DBE5F1"/>
          </w:tcPr>
          <w:p w14:paraId="1513A99D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تاريخ التعيين</w:t>
            </w:r>
          </w:p>
        </w:tc>
        <w:tc>
          <w:tcPr>
            <w:tcW w:w="5806" w:type="dxa"/>
            <w:gridSpan w:val="4"/>
            <w:tcBorders>
              <w:bottom w:val="single" w:sz="4" w:space="0" w:color="244061"/>
            </w:tcBorders>
          </w:tcPr>
          <w:p w14:paraId="2E5E9FE3" w14:textId="6D9C6FCC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A95B9D" w:rsidRPr="0071308E" w14:paraId="28CC323C" w14:textId="77777777" w:rsidTr="00A95B9D">
        <w:trPr>
          <w:trHeight w:val="20"/>
          <w:jc w:val="center"/>
        </w:trPr>
        <w:tc>
          <w:tcPr>
            <w:tcW w:w="3210" w:type="dxa"/>
            <w:gridSpan w:val="3"/>
            <w:tcBorders>
              <w:bottom w:val="single" w:sz="4" w:space="0" w:color="244061"/>
            </w:tcBorders>
            <w:shd w:val="clear" w:color="auto" w:fill="DBE5F1"/>
          </w:tcPr>
          <w:p w14:paraId="5300932F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المديرية /الدائرة / القسم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/ المدرسة</w:t>
            </w:r>
          </w:p>
        </w:tc>
        <w:tc>
          <w:tcPr>
            <w:tcW w:w="5806" w:type="dxa"/>
            <w:gridSpan w:val="4"/>
            <w:tcBorders>
              <w:bottom w:val="single" w:sz="4" w:space="0" w:color="244061"/>
            </w:tcBorders>
          </w:tcPr>
          <w:p w14:paraId="581B4252" w14:textId="4C822C4C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A95B9D" w:rsidRPr="0071308E" w14:paraId="1BFCBF82" w14:textId="77777777" w:rsidTr="00A95B9D">
        <w:trPr>
          <w:trHeight w:val="20"/>
          <w:jc w:val="center"/>
        </w:trPr>
        <w:tc>
          <w:tcPr>
            <w:tcW w:w="3210" w:type="dxa"/>
            <w:gridSpan w:val="3"/>
            <w:tcBorders>
              <w:bottom w:val="single" w:sz="4" w:space="0" w:color="244061"/>
            </w:tcBorders>
            <w:shd w:val="clear" w:color="auto" w:fill="DBE5F1"/>
          </w:tcPr>
          <w:p w14:paraId="3CAFF799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OM"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العنوان الحالي</w:t>
            </w:r>
          </w:p>
        </w:tc>
        <w:tc>
          <w:tcPr>
            <w:tcW w:w="5806" w:type="dxa"/>
            <w:gridSpan w:val="4"/>
            <w:tcBorders>
              <w:bottom w:val="single" w:sz="4" w:space="0" w:color="244061"/>
            </w:tcBorders>
          </w:tcPr>
          <w:p w14:paraId="45BA6D37" w14:textId="0D5FDA4E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A95B9D" w:rsidRPr="0071308E" w14:paraId="67C42771" w14:textId="77777777" w:rsidTr="00A95B9D">
        <w:trPr>
          <w:trHeight w:val="20"/>
          <w:jc w:val="center"/>
        </w:trPr>
        <w:tc>
          <w:tcPr>
            <w:tcW w:w="3210" w:type="dxa"/>
            <w:gridSpan w:val="3"/>
            <w:tcBorders>
              <w:bottom w:val="single" w:sz="4" w:space="0" w:color="244061"/>
            </w:tcBorders>
            <w:shd w:val="clear" w:color="auto" w:fill="DBE5F1"/>
          </w:tcPr>
          <w:p w14:paraId="4A4BA09D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رقم الهاتف النقال</w:t>
            </w:r>
          </w:p>
        </w:tc>
        <w:tc>
          <w:tcPr>
            <w:tcW w:w="5806" w:type="dxa"/>
            <w:gridSpan w:val="4"/>
            <w:tcBorders>
              <w:bottom w:val="single" w:sz="4" w:space="0" w:color="244061"/>
            </w:tcBorders>
          </w:tcPr>
          <w:p w14:paraId="525D7E53" w14:textId="7D32EF9E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A95B9D" w:rsidRPr="0071308E" w14:paraId="28280B2E" w14:textId="77777777" w:rsidTr="00A95B9D">
        <w:trPr>
          <w:trHeight w:val="20"/>
          <w:jc w:val="center"/>
        </w:trPr>
        <w:tc>
          <w:tcPr>
            <w:tcW w:w="3210" w:type="dxa"/>
            <w:gridSpan w:val="3"/>
            <w:tcBorders>
              <w:bottom w:val="single" w:sz="4" w:space="0" w:color="244061"/>
            </w:tcBorders>
            <w:shd w:val="clear" w:color="auto" w:fill="DBE5F1"/>
          </w:tcPr>
          <w:p w14:paraId="6B2A0C77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highlight w:val="yellow"/>
                <w:rtl/>
                <w:lang w:bidi="ar-OM"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عنوان البريد الالكتروني الرسمي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@moe.om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5806" w:type="dxa"/>
            <w:gridSpan w:val="4"/>
            <w:tcBorders>
              <w:bottom w:val="single" w:sz="4" w:space="0" w:color="244061"/>
            </w:tcBorders>
          </w:tcPr>
          <w:p w14:paraId="472D1915" w14:textId="20B80FBA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A95B9D" w:rsidRPr="0071308E" w14:paraId="27D5ECA7" w14:textId="77777777" w:rsidTr="00C7435C">
        <w:trPr>
          <w:trHeight w:val="593"/>
          <w:jc w:val="center"/>
        </w:trPr>
        <w:tc>
          <w:tcPr>
            <w:tcW w:w="9016" w:type="dxa"/>
            <w:gridSpan w:val="7"/>
            <w:shd w:val="clear" w:color="auto" w:fill="B8CCE4"/>
            <w:vAlign w:val="center"/>
          </w:tcPr>
          <w:p w14:paraId="2341A14E" w14:textId="46C9C2C7" w:rsidR="00A95B9D" w:rsidRPr="0071308E" w:rsidRDefault="00A95B9D" w:rsidP="00C7435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ثانيا: المؤهلات العلمية</w:t>
            </w:r>
          </w:p>
        </w:tc>
      </w:tr>
      <w:tr w:rsidR="00A95B9D" w:rsidRPr="0071308E" w14:paraId="5E60FAE9" w14:textId="77777777" w:rsidTr="00DF2F77">
        <w:trPr>
          <w:trHeight w:val="485"/>
          <w:jc w:val="center"/>
        </w:trPr>
        <w:tc>
          <w:tcPr>
            <w:tcW w:w="9016" w:type="dxa"/>
            <w:gridSpan w:val="7"/>
            <w:tcBorders>
              <w:bottom w:val="single" w:sz="4" w:space="0" w:color="244061"/>
            </w:tcBorders>
          </w:tcPr>
          <w:p w14:paraId="54E488CD" w14:textId="1422AA85" w:rsidR="00A95B9D" w:rsidRPr="0071308E" w:rsidRDefault="00A95B9D" w:rsidP="001272E3">
            <w:pPr>
              <w:bidi/>
              <w:jc w:val="highKashida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يرجى إدراج المؤهلات العلمية بالإضافة إلى تاريخ الحصول عليها، يمكن إدراج المزيد من الصفوف في حالة الحاجة إلى ذلك (ترفق صورة من الشهادات).</w:t>
            </w:r>
          </w:p>
        </w:tc>
      </w:tr>
      <w:tr w:rsidR="00A95B9D" w:rsidRPr="0071308E" w14:paraId="593D94F6" w14:textId="77777777" w:rsidTr="00A95B9D">
        <w:trPr>
          <w:trHeight w:val="20"/>
          <w:jc w:val="center"/>
        </w:trPr>
        <w:tc>
          <w:tcPr>
            <w:tcW w:w="3210" w:type="dxa"/>
            <w:gridSpan w:val="3"/>
            <w:shd w:val="clear" w:color="auto" w:fill="DBE5F1"/>
          </w:tcPr>
          <w:p w14:paraId="1A14D0B1" w14:textId="67FBE21A" w:rsidR="00A95B9D" w:rsidRPr="00C61D46" w:rsidRDefault="00A95B9D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D4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مسمى المؤهل</w:t>
            </w:r>
          </w:p>
        </w:tc>
        <w:tc>
          <w:tcPr>
            <w:tcW w:w="2551" w:type="dxa"/>
            <w:gridSpan w:val="2"/>
            <w:shd w:val="clear" w:color="auto" w:fill="DBE5F1"/>
          </w:tcPr>
          <w:p w14:paraId="4CA974D0" w14:textId="0CA7BD46" w:rsidR="00A95B9D" w:rsidRPr="00C61D46" w:rsidRDefault="00A95B9D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61D4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التخصص/المجال</w:t>
            </w:r>
          </w:p>
        </w:tc>
        <w:tc>
          <w:tcPr>
            <w:tcW w:w="3255" w:type="dxa"/>
            <w:gridSpan w:val="2"/>
            <w:shd w:val="clear" w:color="auto" w:fill="DBE5F1"/>
          </w:tcPr>
          <w:p w14:paraId="1BF320CA" w14:textId="77777777" w:rsidR="00A95B9D" w:rsidRPr="00C61D46" w:rsidRDefault="00A95B9D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61D4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تاريخ الحصول على المؤهل</w:t>
            </w:r>
          </w:p>
        </w:tc>
      </w:tr>
      <w:tr w:rsidR="00A95B9D" w:rsidRPr="0071308E" w14:paraId="14F2DF1F" w14:textId="77777777" w:rsidTr="00C7435C">
        <w:trPr>
          <w:trHeight w:val="678"/>
          <w:jc w:val="center"/>
        </w:trPr>
        <w:tc>
          <w:tcPr>
            <w:tcW w:w="3210" w:type="dxa"/>
            <w:gridSpan w:val="3"/>
          </w:tcPr>
          <w:p w14:paraId="55570B7A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2E27B4B" w14:textId="2B96DADD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14:paraId="55A0CD5A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5C5ED94C" w14:textId="77777777" w:rsidTr="00C7435C">
        <w:trPr>
          <w:trHeight w:val="728"/>
          <w:jc w:val="center"/>
        </w:trPr>
        <w:tc>
          <w:tcPr>
            <w:tcW w:w="3210" w:type="dxa"/>
            <w:gridSpan w:val="3"/>
            <w:tcBorders>
              <w:bottom w:val="single" w:sz="4" w:space="0" w:color="auto"/>
            </w:tcBorders>
          </w:tcPr>
          <w:p w14:paraId="10BF12B9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91EADB3" w14:textId="07603432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14:paraId="18FA7B74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02F69789" w14:textId="77777777" w:rsidTr="00C7435C">
        <w:trPr>
          <w:trHeight w:val="764"/>
          <w:jc w:val="center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CE8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BCBF" w14:textId="0D3DEB4C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FAA7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4011F45D" w14:textId="77777777" w:rsidTr="00C7435C">
        <w:trPr>
          <w:trHeight w:val="653"/>
          <w:jc w:val="center"/>
        </w:trPr>
        <w:tc>
          <w:tcPr>
            <w:tcW w:w="9016" w:type="dxa"/>
            <w:gridSpan w:val="7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36499626" w14:textId="040B3C7C" w:rsidR="00A95B9D" w:rsidRPr="0071308E" w:rsidRDefault="00A95B9D" w:rsidP="00C7435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ثالثا: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التدرج الوظيفي</w:t>
            </w:r>
          </w:p>
        </w:tc>
      </w:tr>
      <w:tr w:rsidR="00A95B9D" w:rsidRPr="0071308E" w14:paraId="0A1A777B" w14:textId="77777777" w:rsidTr="00996785">
        <w:trPr>
          <w:trHeight w:val="20"/>
          <w:jc w:val="center"/>
        </w:trPr>
        <w:tc>
          <w:tcPr>
            <w:tcW w:w="9016" w:type="dxa"/>
            <w:gridSpan w:val="7"/>
            <w:tcBorders>
              <w:bottom w:val="single" w:sz="4" w:space="0" w:color="244061"/>
            </w:tcBorders>
          </w:tcPr>
          <w:p w14:paraId="0BD87558" w14:textId="57E737DB" w:rsidR="00A95B9D" w:rsidRPr="0071308E" w:rsidRDefault="00A95B9D" w:rsidP="001272E3">
            <w:pPr>
              <w:bidi/>
              <w:jc w:val="highKashida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يرجى إدراج التدرج الوظيفي تنازليا بدءاً بالوظيفة الحالية، يمكن إدراج المزيد من الصفوف في حالة الحاجة إلى ذلك.</w:t>
            </w:r>
          </w:p>
        </w:tc>
      </w:tr>
      <w:tr w:rsidR="00A95B9D" w:rsidRPr="0071308E" w14:paraId="091FDD7F" w14:textId="77777777" w:rsidTr="00A95B9D">
        <w:trPr>
          <w:trHeight w:val="20"/>
          <w:jc w:val="center"/>
        </w:trPr>
        <w:tc>
          <w:tcPr>
            <w:tcW w:w="3210" w:type="dxa"/>
            <w:gridSpan w:val="3"/>
            <w:shd w:val="clear" w:color="auto" w:fill="DBE5F1"/>
          </w:tcPr>
          <w:p w14:paraId="34665A3D" w14:textId="77777777" w:rsidR="00A95B9D" w:rsidRPr="00C61D46" w:rsidRDefault="00A95B9D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61D4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551" w:type="dxa"/>
            <w:gridSpan w:val="2"/>
            <w:shd w:val="clear" w:color="auto" w:fill="DBE5F1"/>
          </w:tcPr>
          <w:p w14:paraId="391B47DD" w14:textId="5EB99BE2" w:rsidR="00A95B9D" w:rsidRPr="00C61D46" w:rsidRDefault="00A95B9D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D4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جهة العمل</w:t>
            </w:r>
          </w:p>
        </w:tc>
        <w:tc>
          <w:tcPr>
            <w:tcW w:w="3255" w:type="dxa"/>
            <w:gridSpan w:val="2"/>
            <w:shd w:val="clear" w:color="auto" w:fill="DBE5F1"/>
          </w:tcPr>
          <w:p w14:paraId="0ED7D555" w14:textId="06D51F37" w:rsidR="00A95B9D" w:rsidRPr="00C61D46" w:rsidRDefault="00A95B9D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61D4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الفترة </w:t>
            </w:r>
          </w:p>
        </w:tc>
      </w:tr>
      <w:tr w:rsidR="00A95B9D" w:rsidRPr="0071308E" w14:paraId="733220C4" w14:textId="77777777" w:rsidTr="00A95B9D">
        <w:trPr>
          <w:trHeight w:val="20"/>
          <w:jc w:val="center"/>
        </w:trPr>
        <w:tc>
          <w:tcPr>
            <w:tcW w:w="3210" w:type="dxa"/>
            <w:gridSpan w:val="3"/>
          </w:tcPr>
          <w:p w14:paraId="26810CC8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F733F6B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14:paraId="47A72B3A" w14:textId="66A0BCAE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3C1EA1E7" w14:textId="77777777" w:rsidTr="00A95B9D">
        <w:trPr>
          <w:trHeight w:val="20"/>
          <w:jc w:val="center"/>
        </w:trPr>
        <w:tc>
          <w:tcPr>
            <w:tcW w:w="3210" w:type="dxa"/>
            <w:gridSpan w:val="3"/>
          </w:tcPr>
          <w:p w14:paraId="651FF118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77F19CA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14:paraId="2B92DC6A" w14:textId="4354CE6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60B21491" w14:textId="77777777" w:rsidTr="00A95B9D">
        <w:trPr>
          <w:trHeight w:val="20"/>
          <w:jc w:val="center"/>
        </w:trPr>
        <w:tc>
          <w:tcPr>
            <w:tcW w:w="3210" w:type="dxa"/>
            <w:gridSpan w:val="3"/>
          </w:tcPr>
          <w:p w14:paraId="7E35FB1F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CE19FAD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14:paraId="48041BFA" w14:textId="520D221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6E70F5BF" w14:textId="77777777" w:rsidTr="00D67552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none" w:sz="0" w:space="0" w:color="auto"/>
            <w:insideV w:val="none" w:sz="0" w:space="0" w:color="auto"/>
          </w:tblBorders>
        </w:tblPrEx>
        <w:trPr>
          <w:trHeight w:val="649"/>
          <w:jc w:val="center"/>
        </w:trPr>
        <w:tc>
          <w:tcPr>
            <w:tcW w:w="9016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B8CCE4"/>
            <w:vAlign w:val="center"/>
          </w:tcPr>
          <w:p w14:paraId="2ACBFB35" w14:textId="56B78916" w:rsidR="00A95B9D" w:rsidRPr="0071308E" w:rsidRDefault="00A95B9D" w:rsidP="00D67552">
            <w:pPr>
              <w:bidi/>
              <w:ind w:left="426" w:hanging="426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رابعا: التنمية المهنية</w:t>
            </w:r>
          </w:p>
        </w:tc>
      </w:tr>
      <w:tr w:rsidR="00A95B9D" w:rsidRPr="0071308E" w14:paraId="4442B262" w14:textId="77777777" w:rsidTr="00055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  <w:jc w:val="center"/>
        </w:trPr>
        <w:tc>
          <w:tcPr>
            <w:tcW w:w="9016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7E9083E3" w14:textId="24B348F0" w:rsidR="00A95B9D" w:rsidRPr="0071308E" w:rsidRDefault="00A95B9D" w:rsidP="003B0CC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يرجى إدراج دورات التنمية المهنية </w:t>
            </w: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التي حضرتها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ولها علاقة بالوظيفة المترشح لها</w:t>
            </w: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، بشرط ألا تقل عن 3 أيام تدريب: مع ضرورة ارفاق ما يثبت.</w:t>
            </w:r>
          </w:p>
          <w:p w14:paraId="0920A410" w14:textId="77777777" w:rsidR="00A95B9D" w:rsidRPr="0071308E" w:rsidRDefault="00A95B9D" w:rsidP="003B0CC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يمكن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إدراج المزيد من الصفوف في حالة الحاجة إلى ذلك.</w:t>
            </w:r>
          </w:p>
        </w:tc>
      </w:tr>
      <w:tr w:rsidR="00314A17" w:rsidRPr="0071308E" w14:paraId="2F75C334" w14:textId="77777777" w:rsidTr="00A95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21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</w:tcPr>
          <w:p w14:paraId="4DC238C3" w14:textId="77777777" w:rsidR="00314A17" w:rsidRPr="00C61D46" w:rsidRDefault="00314A17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61D4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البرنامج/الدورة</w:t>
            </w:r>
          </w:p>
        </w:tc>
        <w:tc>
          <w:tcPr>
            <w:tcW w:w="121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</w:tcPr>
          <w:p w14:paraId="2F085E8B" w14:textId="77777777" w:rsidR="00314A17" w:rsidRPr="00C61D46" w:rsidRDefault="00314A17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61D4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جهة التنفيذ</w:t>
            </w:r>
          </w:p>
        </w:tc>
        <w:tc>
          <w:tcPr>
            <w:tcW w:w="133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</w:tcPr>
          <w:p w14:paraId="70D195B0" w14:textId="7342BB9E" w:rsidR="00314A17" w:rsidRPr="00C61D46" w:rsidRDefault="00314A17" w:rsidP="00A95B9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D4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مدة التنفيذ</w:t>
            </w: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</w:tcPr>
          <w:p w14:paraId="6F1FBBD5" w14:textId="1D8ACC70" w:rsidR="00314A17" w:rsidRPr="00C61D46" w:rsidRDefault="00314A17" w:rsidP="00A95B9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1D4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تاريخ التنفيذ</w:t>
            </w:r>
          </w:p>
        </w:tc>
      </w:tr>
      <w:tr w:rsidR="00314A17" w:rsidRPr="0071308E" w14:paraId="4EE38A6B" w14:textId="77777777" w:rsidTr="00A95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321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3CE8039" w14:textId="77777777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3419FED9" w14:textId="77777777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49FE6188" w14:textId="77777777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64529323" w14:textId="33687933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14A17" w:rsidRPr="0071308E" w14:paraId="5A3B9021" w14:textId="77777777" w:rsidTr="00A95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21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A420982" w14:textId="77777777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22738384" w14:textId="77777777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2D7515B4" w14:textId="77777777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448916C6" w14:textId="3EF08D9A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14A17" w:rsidRPr="0071308E" w14:paraId="55B9F56A" w14:textId="77777777" w:rsidTr="00A95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21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3A1538E6" w14:textId="77777777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B34B382" w14:textId="77777777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2AB3169F" w14:textId="77777777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FD767E8" w14:textId="7FCE5C2D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14A17" w:rsidRPr="0071308E" w14:paraId="4303F7F6" w14:textId="77777777" w:rsidTr="00A95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21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A08BDF2" w14:textId="77777777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1C6BCFF9" w14:textId="77777777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DF6E78A" w14:textId="77777777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6F163BE0" w14:textId="3377975F" w:rsidR="00314A17" w:rsidRPr="0071308E" w:rsidRDefault="00314A17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3130B3A7" w14:textId="77777777" w:rsidTr="00D67552">
        <w:trPr>
          <w:trHeight w:val="724"/>
          <w:jc w:val="center"/>
        </w:trPr>
        <w:tc>
          <w:tcPr>
            <w:tcW w:w="9016" w:type="dxa"/>
            <w:gridSpan w:val="7"/>
            <w:shd w:val="clear" w:color="auto" w:fill="B8CCE4"/>
            <w:vAlign w:val="center"/>
          </w:tcPr>
          <w:p w14:paraId="0A4C6E50" w14:textId="541D4C4F" w:rsidR="00A95B9D" w:rsidRPr="0071308E" w:rsidRDefault="00A95B9D" w:rsidP="00D67552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خامساً: مهارات توظيف تقنية المعلومات</w:t>
            </w:r>
          </w:p>
        </w:tc>
      </w:tr>
      <w:tr w:rsidR="00A95B9D" w:rsidRPr="0071308E" w14:paraId="4B251FC7" w14:textId="77777777" w:rsidTr="002128DD">
        <w:trPr>
          <w:trHeight w:val="20"/>
          <w:jc w:val="center"/>
        </w:trPr>
        <w:tc>
          <w:tcPr>
            <w:tcW w:w="9016" w:type="dxa"/>
            <w:gridSpan w:val="7"/>
          </w:tcPr>
          <w:p w14:paraId="3468D72C" w14:textId="7DAF37CB" w:rsidR="00A95B9D" w:rsidRPr="0071308E" w:rsidRDefault="00A95B9D" w:rsidP="003926FA">
            <w:pPr>
              <w:bidi/>
              <w:spacing w:after="0" w:line="240" w:lineRule="auto"/>
              <w:jc w:val="highKashida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البرامج والتطبيقات الإلكترونية 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u w:val="single"/>
                <w:rtl/>
              </w:rPr>
              <w:t>المتمكن منها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:                         </w:t>
            </w:r>
          </w:p>
          <w:p w14:paraId="35139418" w14:textId="77777777" w:rsidR="00A95B9D" w:rsidRPr="0071308E" w:rsidRDefault="00A95B9D" w:rsidP="003926FA">
            <w:pPr>
              <w:bidi/>
              <w:spacing w:after="0" w:line="240" w:lineRule="auto"/>
              <w:jc w:val="highKashida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يمكن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إدراج المزيد من الصفوف في حالة الحاجة إلى ذلك</w:t>
            </w:r>
          </w:p>
        </w:tc>
      </w:tr>
      <w:tr w:rsidR="00A95B9D" w:rsidRPr="0071308E" w14:paraId="5B673763" w14:textId="77777777" w:rsidTr="00FA2F2A">
        <w:trPr>
          <w:trHeight w:val="201"/>
          <w:jc w:val="center"/>
        </w:trPr>
        <w:tc>
          <w:tcPr>
            <w:tcW w:w="9016" w:type="dxa"/>
            <w:gridSpan w:val="7"/>
          </w:tcPr>
          <w:p w14:paraId="6A4104EF" w14:textId="7D0F57A8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1509A246" w14:textId="77777777" w:rsidTr="0047518E">
        <w:trPr>
          <w:trHeight w:val="197"/>
          <w:jc w:val="center"/>
        </w:trPr>
        <w:tc>
          <w:tcPr>
            <w:tcW w:w="9016" w:type="dxa"/>
            <w:gridSpan w:val="7"/>
          </w:tcPr>
          <w:p w14:paraId="21C4C6C1" w14:textId="0E5EA95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95B9D" w:rsidRPr="0071308E" w14:paraId="62705D41" w14:textId="77777777" w:rsidTr="00C03F6F">
        <w:trPr>
          <w:trHeight w:val="197"/>
          <w:jc w:val="center"/>
        </w:trPr>
        <w:tc>
          <w:tcPr>
            <w:tcW w:w="9016" w:type="dxa"/>
            <w:gridSpan w:val="7"/>
          </w:tcPr>
          <w:p w14:paraId="2DA307D6" w14:textId="07F3ECC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95B9D" w:rsidRPr="0071308E" w14:paraId="70E0D9D1" w14:textId="77777777" w:rsidTr="00D67552">
        <w:trPr>
          <w:trHeight w:val="683"/>
          <w:jc w:val="center"/>
        </w:trPr>
        <w:tc>
          <w:tcPr>
            <w:tcW w:w="9016" w:type="dxa"/>
            <w:gridSpan w:val="7"/>
            <w:shd w:val="clear" w:color="auto" w:fill="B8CCE4"/>
            <w:vAlign w:val="center"/>
          </w:tcPr>
          <w:p w14:paraId="0BB66F84" w14:textId="326B451C" w:rsidR="00A95B9D" w:rsidRPr="0071308E" w:rsidRDefault="00A95B9D" w:rsidP="00D67552">
            <w:pPr>
              <w:bidi/>
              <w:ind w:left="426" w:hanging="426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سادساً: </w:t>
            </w:r>
            <w:r w:rsidRPr="00A95B9D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الخبرات </w:t>
            </w:r>
            <w:r w:rsidRPr="00A95B9D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العملية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والمهارات</w:t>
            </w: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الوظيفة المتقدم لها </w:t>
            </w:r>
          </w:p>
        </w:tc>
      </w:tr>
      <w:tr w:rsidR="00A95B9D" w:rsidRPr="0071308E" w14:paraId="6DD69262" w14:textId="77777777" w:rsidTr="00E848B0">
        <w:trPr>
          <w:trHeight w:val="20"/>
          <w:jc w:val="center"/>
        </w:trPr>
        <w:tc>
          <w:tcPr>
            <w:tcW w:w="9016" w:type="dxa"/>
            <w:gridSpan w:val="7"/>
          </w:tcPr>
          <w:p w14:paraId="7D110FF9" w14:textId="37DB142C" w:rsidR="00A95B9D" w:rsidRPr="0071308E" w:rsidRDefault="00A95B9D" w:rsidP="003926FA">
            <w:pPr>
              <w:bidi/>
              <w:ind w:left="426" w:hanging="426"/>
              <w:jc w:val="highKashida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يرجى إضافة الخبرات العملية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والمهارات</w:t>
            </w: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التي تمتلكها في مجال الوظيفة المتقدم لها </w:t>
            </w:r>
          </w:p>
          <w:p w14:paraId="129EB6C6" w14:textId="77777777" w:rsidR="00A95B9D" w:rsidRPr="0071308E" w:rsidRDefault="00A95B9D" w:rsidP="003926FA">
            <w:pPr>
              <w:bidi/>
              <w:jc w:val="highKashida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يمكن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إدراج المزيد من الصفوف في حالة الحاجة إلى ذلك.</w:t>
            </w:r>
          </w:p>
        </w:tc>
      </w:tr>
      <w:tr w:rsidR="00A95B9D" w:rsidRPr="0071308E" w14:paraId="6C283C7E" w14:textId="77777777" w:rsidTr="003B00EC">
        <w:trPr>
          <w:trHeight w:val="168"/>
          <w:jc w:val="center"/>
        </w:trPr>
        <w:tc>
          <w:tcPr>
            <w:tcW w:w="3210" w:type="dxa"/>
            <w:gridSpan w:val="3"/>
            <w:shd w:val="clear" w:color="auto" w:fill="D9E2F3" w:themeFill="accent5" w:themeFillTint="33"/>
            <w:vAlign w:val="center"/>
          </w:tcPr>
          <w:p w14:paraId="5BBAAC3E" w14:textId="77777777" w:rsidR="00A95B9D" w:rsidRPr="00C61D46" w:rsidRDefault="00A95B9D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OM"/>
              </w:rPr>
            </w:pPr>
            <w:r w:rsidRPr="00C61D4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lastRenderedPageBreak/>
              <w:t xml:space="preserve">الخبرة / المهارة </w:t>
            </w:r>
          </w:p>
        </w:tc>
        <w:tc>
          <w:tcPr>
            <w:tcW w:w="2551" w:type="dxa"/>
            <w:gridSpan w:val="2"/>
            <w:shd w:val="clear" w:color="auto" w:fill="D9E2F3" w:themeFill="accent5" w:themeFillTint="33"/>
            <w:vAlign w:val="center"/>
          </w:tcPr>
          <w:p w14:paraId="0855568F" w14:textId="250D12DE" w:rsidR="00A95B9D" w:rsidRPr="00C61D46" w:rsidRDefault="00A95B9D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 w:rsidRPr="00C61D4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مكان التنفيذ  </w:t>
            </w:r>
          </w:p>
        </w:tc>
        <w:tc>
          <w:tcPr>
            <w:tcW w:w="1920" w:type="dxa"/>
            <w:shd w:val="clear" w:color="auto" w:fill="D9E2F3" w:themeFill="accent5" w:themeFillTint="33"/>
            <w:vAlign w:val="center"/>
          </w:tcPr>
          <w:p w14:paraId="658C6725" w14:textId="582B1870" w:rsidR="00A95B9D" w:rsidRPr="00C61D46" w:rsidRDefault="00A95B9D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OM"/>
              </w:rPr>
            </w:pPr>
            <w:r w:rsidRPr="00C61D4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>تاريخ التنفيذ</w:t>
            </w:r>
          </w:p>
        </w:tc>
        <w:tc>
          <w:tcPr>
            <w:tcW w:w="1335" w:type="dxa"/>
            <w:shd w:val="clear" w:color="auto" w:fill="D9E2F3" w:themeFill="accent5" w:themeFillTint="33"/>
            <w:vAlign w:val="center"/>
          </w:tcPr>
          <w:p w14:paraId="565DEBB4" w14:textId="77777777" w:rsidR="00A95B9D" w:rsidRPr="00C61D46" w:rsidRDefault="00A95B9D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OM"/>
              </w:rPr>
            </w:pPr>
            <w:r w:rsidRPr="00C61D4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الفئة المستهدفة </w:t>
            </w:r>
          </w:p>
        </w:tc>
      </w:tr>
      <w:tr w:rsidR="00A95B9D" w:rsidRPr="0071308E" w14:paraId="6495E802" w14:textId="77777777" w:rsidTr="00A95B9D">
        <w:trPr>
          <w:trHeight w:val="168"/>
          <w:jc w:val="center"/>
        </w:trPr>
        <w:tc>
          <w:tcPr>
            <w:tcW w:w="3210" w:type="dxa"/>
            <w:gridSpan w:val="3"/>
          </w:tcPr>
          <w:p w14:paraId="5EA5A163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2551" w:type="dxa"/>
            <w:gridSpan w:val="2"/>
          </w:tcPr>
          <w:p w14:paraId="3DD35FAA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1920" w:type="dxa"/>
          </w:tcPr>
          <w:p w14:paraId="48AF1A67" w14:textId="4CE66592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1335" w:type="dxa"/>
          </w:tcPr>
          <w:p w14:paraId="0094B950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</w:tr>
      <w:tr w:rsidR="00A95B9D" w:rsidRPr="0071308E" w14:paraId="6C495CC5" w14:textId="77777777" w:rsidTr="00A95B9D">
        <w:trPr>
          <w:trHeight w:val="168"/>
          <w:jc w:val="center"/>
        </w:trPr>
        <w:tc>
          <w:tcPr>
            <w:tcW w:w="3210" w:type="dxa"/>
            <w:gridSpan w:val="3"/>
          </w:tcPr>
          <w:p w14:paraId="65F28C89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2551" w:type="dxa"/>
            <w:gridSpan w:val="2"/>
          </w:tcPr>
          <w:p w14:paraId="2282F15C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1920" w:type="dxa"/>
          </w:tcPr>
          <w:p w14:paraId="7FBAAA32" w14:textId="7109DD7D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1335" w:type="dxa"/>
          </w:tcPr>
          <w:p w14:paraId="372046D0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</w:tr>
      <w:tr w:rsidR="00A95B9D" w:rsidRPr="0071308E" w14:paraId="3C7A819E" w14:textId="77777777" w:rsidTr="00A95B9D">
        <w:trPr>
          <w:trHeight w:val="168"/>
          <w:jc w:val="center"/>
        </w:trPr>
        <w:tc>
          <w:tcPr>
            <w:tcW w:w="3210" w:type="dxa"/>
            <w:gridSpan w:val="3"/>
          </w:tcPr>
          <w:p w14:paraId="5578EF25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2551" w:type="dxa"/>
            <w:gridSpan w:val="2"/>
          </w:tcPr>
          <w:p w14:paraId="769386FB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1920" w:type="dxa"/>
          </w:tcPr>
          <w:p w14:paraId="63A35760" w14:textId="14720E19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1335" w:type="dxa"/>
          </w:tcPr>
          <w:p w14:paraId="0C5BE55B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</w:tr>
      <w:tr w:rsidR="00A95B9D" w:rsidRPr="0071308E" w14:paraId="66E3653A" w14:textId="77777777" w:rsidTr="00A95B9D">
        <w:trPr>
          <w:trHeight w:val="323"/>
          <w:jc w:val="center"/>
        </w:trPr>
        <w:tc>
          <w:tcPr>
            <w:tcW w:w="3210" w:type="dxa"/>
            <w:gridSpan w:val="3"/>
          </w:tcPr>
          <w:p w14:paraId="42CB4EA9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2551" w:type="dxa"/>
            <w:gridSpan w:val="2"/>
          </w:tcPr>
          <w:p w14:paraId="7D66A885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1920" w:type="dxa"/>
          </w:tcPr>
          <w:p w14:paraId="5BD32942" w14:textId="14AE4A5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1335" w:type="dxa"/>
          </w:tcPr>
          <w:p w14:paraId="4EE29E65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</w:tr>
      <w:tr w:rsidR="00A95B9D" w:rsidRPr="0071308E" w14:paraId="490B758B" w14:textId="77777777" w:rsidTr="00A95B9D">
        <w:trPr>
          <w:trHeight w:val="168"/>
          <w:jc w:val="center"/>
        </w:trPr>
        <w:tc>
          <w:tcPr>
            <w:tcW w:w="3210" w:type="dxa"/>
            <w:gridSpan w:val="3"/>
          </w:tcPr>
          <w:p w14:paraId="3CAF486C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2551" w:type="dxa"/>
            <w:gridSpan w:val="2"/>
          </w:tcPr>
          <w:p w14:paraId="6F2D1395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1920" w:type="dxa"/>
          </w:tcPr>
          <w:p w14:paraId="0A6BAF8F" w14:textId="665BEA01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  <w:tc>
          <w:tcPr>
            <w:tcW w:w="1335" w:type="dxa"/>
          </w:tcPr>
          <w:p w14:paraId="603AC103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lang w:bidi="ar-OM"/>
              </w:rPr>
            </w:pPr>
          </w:p>
        </w:tc>
      </w:tr>
      <w:tr w:rsidR="00A95B9D" w:rsidRPr="0071308E" w14:paraId="10338BCC" w14:textId="77777777" w:rsidTr="00D67552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none" w:sz="0" w:space="0" w:color="auto"/>
            <w:insideV w:val="none" w:sz="0" w:space="0" w:color="auto"/>
          </w:tblBorders>
        </w:tblPrEx>
        <w:trPr>
          <w:trHeight w:val="726"/>
          <w:jc w:val="center"/>
        </w:trPr>
        <w:tc>
          <w:tcPr>
            <w:tcW w:w="9016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B8CCE4"/>
            <w:vAlign w:val="center"/>
          </w:tcPr>
          <w:p w14:paraId="57A92D16" w14:textId="2F55388F" w:rsidR="00A95B9D" w:rsidRPr="0071308E" w:rsidRDefault="00A95B9D" w:rsidP="00D67552">
            <w:pPr>
              <w:bidi/>
              <w:ind w:left="426" w:hanging="426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سابعا: ال</w:t>
            </w: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>مشاريع / المبادرات التربوية</w:t>
            </w:r>
          </w:p>
        </w:tc>
      </w:tr>
      <w:tr w:rsidR="00A95B9D" w:rsidRPr="0071308E" w14:paraId="6266F232" w14:textId="77777777" w:rsidTr="00020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16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2486CCAE" w14:textId="69D15566" w:rsidR="00A95B9D" w:rsidRPr="0071308E" w:rsidRDefault="00A95B9D" w:rsidP="003926FA">
            <w:pPr>
              <w:bidi/>
              <w:jc w:val="highKashida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يرجى إدراج المشاريع أو المبادرات التربوية </w:t>
            </w: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الذي قمت بتنفيذه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بنفسك،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سواء على مستوى المحافظة التعليمية أو على مستوى الوزارة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.</w:t>
            </w:r>
          </w:p>
        </w:tc>
      </w:tr>
      <w:tr w:rsidR="00A95B9D" w:rsidRPr="0071308E" w14:paraId="659655C4" w14:textId="77777777" w:rsidTr="00A95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35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</w:tcPr>
          <w:p w14:paraId="226650D7" w14:textId="77777777" w:rsidR="00A95B9D" w:rsidRPr="003B00EC" w:rsidRDefault="00A95B9D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B00EC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المشروع /المبادرة التربوية </w:t>
            </w:r>
          </w:p>
        </w:tc>
        <w:tc>
          <w:tcPr>
            <w:tcW w:w="34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</w:tcPr>
          <w:p w14:paraId="22A325AE" w14:textId="7A9003B4" w:rsidR="00A95B9D" w:rsidRPr="003B00EC" w:rsidRDefault="00A95B9D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B00EC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وصف مختصر </w:t>
            </w: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</w:tcPr>
          <w:p w14:paraId="650E0302" w14:textId="2E483196" w:rsidR="00A95B9D" w:rsidRPr="003B00EC" w:rsidRDefault="00A95B9D" w:rsidP="003B0CC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B00EC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العام الدراسي</w:t>
            </w:r>
          </w:p>
        </w:tc>
      </w:tr>
      <w:tr w:rsidR="00A95B9D" w:rsidRPr="0071308E" w14:paraId="7251A556" w14:textId="77777777" w:rsidTr="00A95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35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3652B93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7AE47744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6601E8EC" w14:textId="67E9440C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2C46709E" w14:textId="77777777" w:rsidTr="00A95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35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4140BAE5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77C83A5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45DC3768" w14:textId="29C07606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3377BDF8" w14:textId="77777777" w:rsidTr="00D67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  <w:jc w:val="center"/>
        </w:trPr>
        <w:tc>
          <w:tcPr>
            <w:tcW w:w="9016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B4C6E7" w:themeFill="accent5" w:themeFillTint="66"/>
            <w:vAlign w:val="center"/>
          </w:tcPr>
          <w:p w14:paraId="255B1D17" w14:textId="5ED32502" w:rsidR="00A95B9D" w:rsidRPr="0071308E" w:rsidRDefault="00A95B9D" w:rsidP="00D67552">
            <w:pPr>
              <w:bidi/>
              <w:ind w:left="426" w:hanging="426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OM"/>
              </w:rPr>
            </w:pP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>ثامناً: الإنتاج العلمي (المشاركة في تقديم ورقة علمية في مؤتمر، أو نشر بحث علمي)</w:t>
            </w:r>
          </w:p>
        </w:tc>
      </w:tr>
      <w:tr w:rsidR="00A95B9D" w:rsidRPr="0071308E" w14:paraId="446BAE21" w14:textId="77777777" w:rsidTr="00A95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35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13BF98EE" w14:textId="77777777" w:rsidR="00A95B9D" w:rsidRPr="003B00EC" w:rsidRDefault="00A95B9D" w:rsidP="008C0E0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B00EC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عنوان البحث أو الورقة العلمية</w:t>
            </w:r>
          </w:p>
        </w:tc>
        <w:tc>
          <w:tcPr>
            <w:tcW w:w="34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4E9D31E5" w14:textId="6864E9B4" w:rsidR="00A95B9D" w:rsidRPr="003B00EC" w:rsidRDefault="00A95B9D" w:rsidP="008C0E0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B00EC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3B00EC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سم المؤتمر والبلد / المجلة العلمية</w:t>
            </w: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7E056B9" w14:textId="5840F253" w:rsidR="00A95B9D" w:rsidRPr="003B00EC" w:rsidRDefault="00A95B9D" w:rsidP="008C0E0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B00EC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السنة</w:t>
            </w:r>
          </w:p>
        </w:tc>
      </w:tr>
      <w:tr w:rsidR="00A95B9D" w:rsidRPr="0071308E" w14:paraId="1430A36B" w14:textId="77777777" w:rsidTr="00A95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35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7204074B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4F73505D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4393B26C" w14:textId="7F8FEC90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7EB35216" w14:textId="77777777" w:rsidTr="00A95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  <w:jc w:val="center"/>
        </w:trPr>
        <w:tc>
          <w:tcPr>
            <w:tcW w:w="235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28F9EC9B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23C2449B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12631899" w14:textId="15DEE9F6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50CD3984" w14:textId="77777777" w:rsidTr="00A95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35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40611226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B68C7EF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55E86DE8" w14:textId="6ECEB7A9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4C94F3B7" w14:textId="77777777" w:rsidTr="00D67552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none" w:sz="0" w:space="0" w:color="auto"/>
            <w:insideV w:val="none" w:sz="0" w:space="0" w:color="auto"/>
          </w:tblBorders>
        </w:tblPrEx>
        <w:trPr>
          <w:trHeight w:val="694"/>
          <w:jc w:val="center"/>
        </w:trPr>
        <w:tc>
          <w:tcPr>
            <w:tcW w:w="9016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B4C6E7" w:themeFill="accent5" w:themeFillTint="66"/>
            <w:vAlign w:val="center"/>
          </w:tcPr>
          <w:p w14:paraId="6C246DCB" w14:textId="4DCAC0EA" w:rsidR="00A95B9D" w:rsidRPr="0071308E" w:rsidRDefault="00A95B9D" w:rsidP="00D67552">
            <w:pPr>
              <w:bidi/>
              <w:ind w:left="426" w:hanging="426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>تاسعاً:</w:t>
            </w:r>
            <w:r w:rsidRPr="0071308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الإجادة والتكريم</w:t>
            </w:r>
          </w:p>
        </w:tc>
      </w:tr>
      <w:tr w:rsidR="00A95B9D" w:rsidRPr="0071308E" w14:paraId="588993AF" w14:textId="77777777" w:rsidTr="00050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16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9568DC6" w14:textId="1BC0BE53" w:rsidR="00A95B9D" w:rsidRPr="0071308E" w:rsidRDefault="00A95B9D" w:rsidP="003926FA">
            <w:pPr>
              <w:bidi/>
              <w:jc w:val="highKashida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يرجى إدراج </w:t>
            </w:r>
            <w:r w:rsidRPr="003B00EC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شهادات 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التكريم ال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ي حصلت عليه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ا 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سواء من المحافظة التعليمية أو من الوزارة أو من خارج السلطنة. </w:t>
            </w:r>
          </w:p>
        </w:tc>
      </w:tr>
      <w:tr w:rsidR="00A95B9D" w:rsidRPr="0071308E" w14:paraId="2466935C" w14:textId="77777777" w:rsidTr="00DF4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70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</w:tcPr>
          <w:p w14:paraId="30F3879A" w14:textId="77777777" w:rsidR="00A95B9D" w:rsidRPr="003B00EC" w:rsidRDefault="00A95B9D" w:rsidP="003B00E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B00EC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نوع التكريم/الإجادة</w:t>
            </w:r>
          </w:p>
        </w:tc>
        <w:tc>
          <w:tcPr>
            <w:tcW w:w="4055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</w:tcPr>
          <w:p w14:paraId="6744A724" w14:textId="2D08E696" w:rsidR="00A95B9D" w:rsidRPr="003B00EC" w:rsidRDefault="00A95B9D" w:rsidP="003B00E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B00EC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الجهة المناحة</w:t>
            </w: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</w:tcPr>
          <w:p w14:paraId="3DDEB8DC" w14:textId="0BD0E097" w:rsidR="00A95B9D" w:rsidRPr="003B00EC" w:rsidRDefault="00A95B9D" w:rsidP="003B00E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B00EC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العام الدراسي</w:t>
            </w:r>
          </w:p>
        </w:tc>
      </w:tr>
      <w:tr w:rsidR="00A95B9D" w:rsidRPr="0071308E" w14:paraId="4A76D091" w14:textId="77777777" w:rsidTr="00D67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  <w:jc w:val="center"/>
        </w:trPr>
        <w:tc>
          <w:tcPr>
            <w:tcW w:w="170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E2FF62F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7EB17DC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766637C7" w14:textId="4FCD0950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1F22AA96" w14:textId="77777777" w:rsidTr="00D67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  <w:jc w:val="center"/>
        </w:trPr>
        <w:tc>
          <w:tcPr>
            <w:tcW w:w="170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4B2C2D81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3285AA26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75F04F64" w14:textId="60FF0592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431A1E94" w14:textId="77777777" w:rsidTr="00D67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  <w:jc w:val="center"/>
        </w:trPr>
        <w:tc>
          <w:tcPr>
            <w:tcW w:w="170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0FF70EB1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61F2995C" w14:textId="77777777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2CAEA5C4" w14:textId="4CDD5429" w:rsidR="00A95B9D" w:rsidRPr="0071308E" w:rsidRDefault="00A95B9D" w:rsidP="003B0CC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95B9D" w:rsidRPr="0071308E" w14:paraId="0389653E" w14:textId="77777777" w:rsidTr="00F56AB1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none" w:sz="0" w:space="0" w:color="auto"/>
            <w:insideV w:val="none" w:sz="0" w:space="0" w:color="auto"/>
          </w:tblBorders>
        </w:tblPrEx>
        <w:trPr>
          <w:trHeight w:val="57"/>
          <w:jc w:val="center"/>
        </w:trPr>
        <w:tc>
          <w:tcPr>
            <w:tcW w:w="9016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B8CCE4"/>
          </w:tcPr>
          <w:p w14:paraId="5C13ED74" w14:textId="32F250EA" w:rsidR="00A95B9D" w:rsidRPr="0071308E" w:rsidRDefault="00A95B9D" w:rsidP="003B0CCF">
            <w:pPr>
              <w:bidi/>
              <w:ind w:left="426" w:hanging="426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130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عاشراً: الإقرار على صحة البيانات</w:t>
            </w:r>
          </w:p>
        </w:tc>
      </w:tr>
      <w:tr w:rsidR="00A95B9D" w:rsidRPr="0071308E" w14:paraId="4CD0F881" w14:textId="77777777" w:rsidTr="00423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16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48FDB6CB" w14:textId="2B074682" w:rsidR="00A95B9D" w:rsidRPr="003B00EC" w:rsidRDefault="00A95B9D" w:rsidP="003B0CCF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B00EC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أقر بصحة البيانات أعلاه وإنني اطلعت على كافة شروط الوظيفة:</w:t>
            </w:r>
          </w:p>
          <w:p w14:paraId="485A5739" w14:textId="69385D17" w:rsidR="00A95B9D" w:rsidRPr="0071308E" w:rsidRDefault="00A95B9D" w:rsidP="003B0CCF">
            <w:pPr>
              <w:bidi/>
              <w:rPr>
                <w:rFonts w:ascii="Sakkal Majalla" w:hAnsi="Sakkal Majalla" w:cs="Sakkal Majalla"/>
                <w:color w:val="244061"/>
                <w:sz w:val="24"/>
                <w:szCs w:val="24"/>
                <w:rtl/>
                <w:lang w:bidi="ar-OM"/>
              </w:rPr>
            </w:pPr>
            <w:r w:rsidRPr="0071308E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30AC12" wp14:editId="1D125489">
                      <wp:simplePos x="0" y="0"/>
                      <wp:positionH relativeFrom="column">
                        <wp:posOffset>2900206</wp:posOffset>
                      </wp:positionH>
                      <wp:positionV relativeFrom="paragraph">
                        <wp:posOffset>34925</wp:posOffset>
                      </wp:positionV>
                      <wp:extent cx="241935" cy="171450"/>
                      <wp:effectExtent l="0" t="0" r="24765" b="19050"/>
                      <wp:wrapNone/>
                      <wp:docPr id="5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4BC3C" id="مستطيل 1" o:spid="_x0000_s1026" style="position:absolute;margin-left:228.35pt;margin-top:2.75pt;width:19.0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"/>
                  </w:pict>
                </mc:Fallback>
              </mc:AlternateContent>
            </w:r>
            <w:r w:rsidRPr="0071308E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372F4F" wp14:editId="325818A4">
                      <wp:simplePos x="0" y="0"/>
                      <wp:positionH relativeFrom="column">
                        <wp:posOffset>4623596</wp:posOffset>
                      </wp:positionH>
                      <wp:positionV relativeFrom="paragraph">
                        <wp:posOffset>34925</wp:posOffset>
                      </wp:positionV>
                      <wp:extent cx="260985" cy="171450"/>
                      <wp:effectExtent l="0" t="0" r="24765" b="19050"/>
                      <wp:wrapNone/>
                      <wp:docPr id="11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58A7E" id="مستطيل 11" o:spid="_x0000_s1026" style="position:absolute;margin-left:364.05pt;margin-top:2.75pt;width:20.5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qGCg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"/>
                  </w:pict>
                </mc:Fallback>
              </mc:AlternateConten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              </w:t>
            </w:r>
            <w:r w:rsidRPr="00B36C5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أوافق </w:t>
            </w:r>
            <w:r w:rsidRPr="0071308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</w:t>
            </w:r>
            <w:r w:rsidRPr="00B36C5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لا أوافق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</w:t>
            </w:r>
            <w:r w:rsidRPr="00B36C5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تاريخ تقديم الطلب: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      /               /    </w:t>
            </w:r>
          </w:p>
        </w:tc>
      </w:tr>
    </w:tbl>
    <w:p w14:paraId="07DA3BB1" w14:textId="77777777" w:rsidR="00F37A76" w:rsidRDefault="00F37A76" w:rsidP="00F37A76"/>
    <w:sectPr w:rsidR="00F37A76" w:rsidSect="009D0525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A18BE" w14:textId="77777777" w:rsidR="00BF2EE1" w:rsidRDefault="00BF2EE1" w:rsidP="00F37A76">
      <w:pPr>
        <w:spacing w:after="0" w:line="240" w:lineRule="auto"/>
      </w:pPr>
      <w:r>
        <w:separator/>
      </w:r>
    </w:p>
  </w:endnote>
  <w:endnote w:type="continuationSeparator" w:id="0">
    <w:p w14:paraId="248CD561" w14:textId="77777777" w:rsidR="00BF2EE1" w:rsidRDefault="00BF2EE1" w:rsidP="00F3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7C87D" w14:textId="77777777" w:rsidR="00BF2EE1" w:rsidRDefault="00BF2EE1" w:rsidP="00F37A76">
      <w:pPr>
        <w:spacing w:after="0" w:line="240" w:lineRule="auto"/>
      </w:pPr>
      <w:r>
        <w:separator/>
      </w:r>
    </w:p>
  </w:footnote>
  <w:footnote w:type="continuationSeparator" w:id="0">
    <w:p w14:paraId="2F138997" w14:textId="77777777" w:rsidR="00BF2EE1" w:rsidRDefault="00BF2EE1" w:rsidP="00F3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7ED35" w14:textId="77777777" w:rsidR="00F37A76" w:rsidRDefault="00F37A76">
    <w:pPr>
      <w:pStyle w:val="Header"/>
    </w:pPr>
    <w:r w:rsidRPr="0051390B">
      <w:rPr>
        <w:noProof/>
      </w:rPr>
      <w:drawing>
        <wp:anchor distT="0" distB="0" distL="114300" distR="114300" simplePos="0" relativeHeight="251659264" behindDoc="0" locked="0" layoutInCell="1" allowOverlap="1" wp14:anchorId="6CD23C52" wp14:editId="58610C66">
          <wp:simplePos x="0" y="0"/>
          <wp:positionH relativeFrom="column">
            <wp:posOffset>0</wp:posOffset>
          </wp:positionH>
          <wp:positionV relativeFrom="paragraph">
            <wp:posOffset>-400050</wp:posOffset>
          </wp:positionV>
          <wp:extent cx="5274310" cy="1355725"/>
          <wp:effectExtent l="0" t="0" r="2540" b="0"/>
          <wp:wrapThrough wrapText="bothSides">
            <wp:wrapPolygon edited="0">
              <wp:start x="0" y="0"/>
              <wp:lineTo x="0" y="21246"/>
              <wp:lineTo x="21532" y="21246"/>
              <wp:lineTo x="21532" y="0"/>
              <wp:lineTo x="0" y="0"/>
            </wp:wrapPolygon>
          </wp:wrapThrough>
          <wp:docPr id="1" name="صورة 1" descr="C:\Users\khalid\Desktop\_TT_Log_L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halid\Desktop\_TT_Log_L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35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53564"/>
    <w:multiLevelType w:val="hybridMultilevel"/>
    <w:tmpl w:val="096A7332"/>
    <w:lvl w:ilvl="0" w:tplc="C4047E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52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2D"/>
    <w:rsid w:val="000E3F3B"/>
    <w:rsid w:val="001272E3"/>
    <w:rsid w:val="0013609A"/>
    <w:rsid w:val="00204184"/>
    <w:rsid w:val="002042D6"/>
    <w:rsid w:val="00314A17"/>
    <w:rsid w:val="003926FA"/>
    <w:rsid w:val="003B00EC"/>
    <w:rsid w:val="003B3845"/>
    <w:rsid w:val="00595D51"/>
    <w:rsid w:val="006368BC"/>
    <w:rsid w:val="0066099B"/>
    <w:rsid w:val="006A022D"/>
    <w:rsid w:val="0071308E"/>
    <w:rsid w:val="008C0E0E"/>
    <w:rsid w:val="008F3380"/>
    <w:rsid w:val="009B25EB"/>
    <w:rsid w:val="00A6414E"/>
    <w:rsid w:val="00A95B9D"/>
    <w:rsid w:val="00AD67B6"/>
    <w:rsid w:val="00B233B6"/>
    <w:rsid w:val="00B36C56"/>
    <w:rsid w:val="00B86B81"/>
    <w:rsid w:val="00BF2455"/>
    <w:rsid w:val="00BF2EE1"/>
    <w:rsid w:val="00C35D65"/>
    <w:rsid w:val="00C45A88"/>
    <w:rsid w:val="00C61D46"/>
    <w:rsid w:val="00C7435C"/>
    <w:rsid w:val="00CC0CF9"/>
    <w:rsid w:val="00CE47CB"/>
    <w:rsid w:val="00D42443"/>
    <w:rsid w:val="00D67552"/>
    <w:rsid w:val="00D848E8"/>
    <w:rsid w:val="00E73243"/>
    <w:rsid w:val="00E76FDD"/>
    <w:rsid w:val="00E84ECB"/>
    <w:rsid w:val="00EF725B"/>
    <w:rsid w:val="00F37A76"/>
    <w:rsid w:val="00F5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452C"/>
  <w15:chartTrackingRefBased/>
  <w15:docId w15:val="{97881888-B5A8-48F0-8970-BF357ED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7A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37A76"/>
  </w:style>
  <w:style w:type="character" w:styleId="Hyperlink">
    <w:name w:val="Hyperlink"/>
    <w:basedOn w:val="DefaultParagraphFont"/>
    <w:uiPriority w:val="99"/>
    <w:unhideWhenUsed/>
    <w:rsid w:val="00F37A76"/>
    <w:rPr>
      <w:strike w:val="0"/>
      <w:dstrike w:val="0"/>
      <w:color w:val="2A85E8"/>
      <w:u w:val="none"/>
      <w:effect w:val="none"/>
    </w:rPr>
  </w:style>
  <w:style w:type="paragraph" w:styleId="NoSpacing">
    <w:name w:val="No Spacing"/>
    <w:uiPriority w:val="1"/>
    <w:qFormat/>
    <w:rsid w:val="00F3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76"/>
  </w:style>
  <w:style w:type="paragraph" w:styleId="Footer">
    <w:name w:val="footer"/>
    <w:basedOn w:val="Normal"/>
    <w:link w:val="FooterChar"/>
    <w:uiPriority w:val="99"/>
    <w:unhideWhenUsed/>
    <w:rsid w:val="00F3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عدنان الحاتمي</dc:creator>
  <cp:keywords/>
  <dc:description/>
  <cp:lastModifiedBy>عدنان مرهون سيف سعيد الحاتمي</cp:lastModifiedBy>
  <cp:revision>10</cp:revision>
  <cp:lastPrinted>2024-11-13T07:56:00Z</cp:lastPrinted>
  <dcterms:created xsi:type="dcterms:W3CDTF">2024-11-13T08:08:00Z</dcterms:created>
  <dcterms:modified xsi:type="dcterms:W3CDTF">2024-11-14T05:23:00Z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5af2f3-15c0-42f7-aff1-8120ca254967_Enabled">
    <vt:lpwstr>true</vt:lpwstr>
  </property>
  <property fmtid="{D5CDD505-2E9C-101B-9397-08002B2CF9AE}" pid="3" name="MSIP_Label_c15af2f3-15c0-42f7-aff1-8120ca254967_SetDate">
    <vt:lpwstr>2024-10-01T07:00:53Z</vt:lpwstr>
  </property>
  <property fmtid="{D5CDD505-2E9C-101B-9397-08002B2CF9AE}" pid="4" name="MSIP_Label_c15af2f3-15c0-42f7-aff1-8120ca254967_Method">
    <vt:lpwstr>Standard</vt:lpwstr>
  </property>
  <property fmtid="{D5CDD505-2E9C-101B-9397-08002B2CF9AE}" pid="5" name="MSIP_Label_c15af2f3-15c0-42f7-aff1-8120ca254967_Name">
    <vt:lpwstr>defa4170-0d19-0005-0004-bc88714345d2</vt:lpwstr>
  </property>
  <property fmtid="{D5CDD505-2E9C-101B-9397-08002B2CF9AE}" pid="6" name="MSIP_Label_c15af2f3-15c0-42f7-aff1-8120ca254967_SiteId">
    <vt:lpwstr>04b4cb5d-cc41-401f-bd9d-4ca8a31a5c2f</vt:lpwstr>
  </property>
  <property fmtid="{D5CDD505-2E9C-101B-9397-08002B2CF9AE}" pid="7" name="MSIP_Label_c15af2f3-15c0-42f7-aff1-8120ca254967_ActionId">
    <vt:lpwstr>53b03731-af02-4be4-ba6f-855294de3391</vt:lpwstr>
  </property>
  <property fmtid="{D5CDD505-2E9C-101B-9397-08002B2CF9AE}" pid="8" name="MSIP_Label_c15af2f3-15c0-42f7-aff1-8120ca254967_ContentBits">
    <vt:lpwstr>0</vt:lpwstr>
  </property>
</Properties>
</file>